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48021D55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3A0ED8">
        <w:rPr>
          <w:rFonts w:ascii="Times New Roman" w:hAnsi="Times New Roman" w:cs="Times New Roman"/>
          <w:sz w:val="28"/>
          <w:szCs w:val="28"/>
        </w:rPr>
        <w:t>11 «А</w:t>
      </w:r>
      <w:r w:rsidR="008D6271">
        <w:rPr>
          <w:rFonts w:ascii="Times New Roman" w:hAnsi="Times New Roman" w:cs="Times New Roman"/>
          <w:sz w:val="28"/>
          <w:szCs w:val="28"/>
        </w:rPr>
        <w:t>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0B8EC1F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8D6271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A5FE4C5" w:rsidR="003256CA" w:rsidRPr="008D6271" w:rsidRDefault="008D6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3@yandex.ru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1276"/>
        <w:gridCol w:w="3096"/>
        <w:gridCol w:w="2115"/>
        <w:gridCol w:w="1241"/>
        <w:gridCol w:w="1877"/>
      </w:tblGrid>
      <w:tr w:rsidR="003464C1" w14:paraId="74B454F7" w14:textId="77777777" w:rsidTr="000262AB">
        <w:tc>
          <w:tcPr>
            <w:tcW w:w="680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096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115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41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1877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3464C1" w14:paraId="45E3BF18" w14:textId="77777777" w:rsidTr="000262AB">
        <w:tc>
          <w:tcPr>
            <w:tcW w:w="680" w:type="dxa"/>
          </w:tcPr>
          <w:p w14:paraId="452C86BC" w14:textId="76E3863E" w:rsidR="003256CA" w:rsidRDefault="00D8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14:paraId="5839AFA4" w14:textId="7EB613D0" w:rsidR="003256CA" w:rsidRDefault="000262AB" w:rsidP="003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3096" w:type="dxa"/>
          </w:tcPr>
          <w:p w14:paraId="3813FC26" w14:textId="45B23CA6" w:rsidR="003256CA" w:rsidRPr="0072671E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115" w:type="dxa"/>
          </w:tcPr>
          <w:p w14:paraId="2A230B59" w14:textId="77777777" w:rsidR="000262AB" w:rsidRDefault="003A0ED8" w:rsidP="00D8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</w:t>
            </w:r>
            <w:r w:rsidR="00D81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2AB">
              <w:rPr>
                <w:rFonts w:ascii="Times New Roman" w:hAnsi="Times New Roman" w:cs="Times New Roman"/>
                <w:sz w:val="28"/>
                <w:szCs w:val="28"/>
              </w:rPr>
              <w:t>18стр129  подстановка слов устно</w:t>
            </w:r>
          </w:p>
          <w:p w14:paraId="71BD01E9" w14:textId="5AC4ABCA" w:rsidR="003A0ED8" w:rsidRPr="003A0ED8" w:rsidRDefault="003A0ED8" w:rsidP="00D8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Start"/>
            <w:r w:rsidRPr="003A0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</w:tc>
        <w:tc>
          <w:tcPr>
            <w:tcW w:w="1241" w:type="dxa"/>
          </w:tcPr>
          <w:p w14:paraId="7AFF4C1D" w14:textId="545776AD" w:rsidR="003256CA" w:rsidRDefault="00D8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77" w:type="dxa"/>
          </w:tcPr>
          <w:p w14:paraId="2F17FA22" w14:textId="15D8F388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3464C1" w14:paraId="608075A7" w14:textId="77777777" w:rsidTr="000262AB">
        <w:tc>
          <w:tcPr>
            <w:tcW w:w="680" w:type="dxa"/>
          </w:tcPr>
          <w:p w14:paraId="4D26E644" w14:textId="1D7727AE" w:rsidR="003256CA" w:rsidRDefault="00D8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14:paraId="685CA3C7" w14:textId="2DD03342" w:rsidR="003256CA" w:rsidRPr="000262AB" w:rsidRDefault="000262AB" w:rsidP="003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хобби  ты предпочитаешь?</w:t>
            </w:r>
          </w:p>
        </w:tc>
        <w:tc>
          <w:tcPr>
            <w:tcW w:w="3096" w:type="dxa"/>
          </w:tcPr>
          <w:p w14:paraId="45040AC5" w14:textId="61CD8FF6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115" w:type="dxa"/>
          </w:tcPr>
          <w:p w14:paraId="5EBEFEC8" w14:textId="274B44AB" w:rsidR="003256CA" w:rsidRDefault="003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0262AB">
              <w:rPr>
                <w:rFonts w:ascii="Times New Roman" w:hAnsi="Times New Roman" w:cs="Times New Roman"/>
                <w:sz w:val="28"/>
                <w:szCs w:val="28"/>
              </w:rPr>
              <w:t>упр27 стр132 чтение,перевод</w:t>
            </w:r>
            <w:bookmarkStart w:id="0" w:name="_GoBack"/>
            <w:bookmarkEnd w:id="0"/>
          </w:p>
          <w:p w14:paraId="471DFC9C" w14:textId="6041217C" w:rsidR="003A0ED8" w:rsidRPr="003464C1" w:rsidRDefault="003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Start"/>
            <w:r w:rsidRPr="003A0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</w:tc>
        <w:tc>
          <w:tcPr>
            <w:tcW w:w="1241" w:type="dxa"/>
          </w:tcPr>
          <w:p w14:paraId="6470CCBA" w14:textId="6630B98B" w:rsidR="003256CA" w:rsidRDefault="00D8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77" w:type="dxa"/>
          </w:tcPr>
          <w:p w14:paraId="566AF687" w14:textId="5B7EEBE5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8D6271" w14:paraId="5CF74BA9" w14:textId="77777777" w:rsidTr="000262AB">
        <w:tc>
          <w:tcPr>
            <w:tcW w:w="680" w:type="dxa"/>
          </w:tcPr>
          <w:p w14:paraId="330E8278" w14:textId="5027EED0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B00AB6" w14:textId="4B9C8F07" w:rsidR="008D6271" w:rsidRPr="0072671E" w:rsidRDefault="008D6271" w:rsidP="003A0E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6" w:type="dxa"/>
          </w:tcPr>
          <w:p w14:paraId="5297CF25" w14:textId="19D997AD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24F28EEB" w14:textId="348045A8" w:rsidR="003A0ED8" w:rsidRPr="003464C1" w:rsidRDefault="003A0ED8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86183FF" w14:textId="19F9A91E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20119113" w14:textId="7D2545F4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1E705C" w14:textId="6AC92E77" w:rsidR="008D6271" w:rsidRPr="003256CA" w:rsidRDefault="008D6271" w:rsidP="008D6271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262AB"/>
    <w:rsid w:val="000F067A"/>
    <w:rsid w:val="003256CA"/>
    <w:rsid w:val="003464C1"/>
    <w:rsid w:val="00365B9C"/>
    <w:rsid w:val="003A0ED8"/>
    <w:rsid w:val="004340D3"/>
    <w:rsid w:val="004A6B46"/>
    <w:rsid w:val="005D386C"/>
    <w:rsid w:val="0072671E"/>
    <w:rsid w:val="008D6271"/>
    <w:rsid w:val="00C86835"/>
    <w:rsid w:val="00D81801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12</cp:revision>
  <dcterms:created xsi:type="dcterms:W3CDTF">2020-03-26T19:15:00Z</dcterms:created>
  <dcterms:modified xsi:type="dcterms:W3CDTF">2020-04-23T15:15:00Z</dcterms:modified>
</cp:coreProperties>
</file>